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VINCENT Fabrice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des 3 Ponts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St Père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des 3 Ponts à St Père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29/06/2020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