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GFA DES GRANGES Etude Chevreux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l'attention de Mme PARENT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Boulevard Haussemann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75008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GFA,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du moulin Ecorce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GFA,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