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VAN DEN BERG Robertus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3056  LD, BERGE LNIKER ROTTERKADE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136 ROTTERDAM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121 Rue Saint Symphorien à SUILLY LA TOUR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03/05/2022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