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LOISY Ghislaine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des Vignes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LAURENT L'ABBAYE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20-07-2018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