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DELBENDE Marie Christine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ter avenue Thiers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77000 MELUN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31-07-2018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